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8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290"/>
        <w:gridCol w:w="2724"/>
        <w:gridCol w:w="2868"/>
        <w:gridCol w:w="2879"/>
        <w:gridCol w:w="2791"/>
        <w:gridCol w:w="2428"/>
      </w:tblGrid>
      <w:tr w:rsidR="00680173" w:rsidRPr="00BF6A18" w14:paraId="748E29AF" w14:textId="77777777" w:rsidTr="002E5A72">
        <w:trPr>
          <w:trHeight w:val="190"/>
        </w:trPr>
        <w:tc>
          <w:tcPr>
            <w:tcW w:w="82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6AF4F99" w14:textId="77777777" w:rsidR="009E3766" w:rsidRPr="00BF6A18" w:rsidRDefault="009E3766" w:rsidP="00C61D24">
            <w:pPr>
              <w:rPr>
                <w:rFonts w:ascii="Calibri" w:hAnsi="Calibri"/>
                <w:sz w:val="13"/>
                <w:szCs w:val="13"/>
              </w:rPr>
            </w:pPr>
          </w:p>
        </w:tc>
        <w:tc>
          <w:tcPr>
            <w:tcW w:w="129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E8D65D0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Saat</w:t>
            </w:r>
          </w:p>
        </w:tc>
        <w:tc>
          <w:tcPr>
            <w:tcW w:w="272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187D67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Pazartesi</w:t>
            </w:r>
          </w:p>
        </w:tc>
        <w:tc>
          <w:tcPr>
            <w:tcW w:w="28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233BA7D1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Salı</w:t>
            </w:r>
          </w:p>
        </w:tc>
        <w:tc>
          <w:tcPr>
            <w:tcW w:w="287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2A1B7D2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Çarşamba</w:t>
            </w:r>
          </w:p>
        </w:tc>
        <w:tc>
          <w:tcPr>
            <w:tcW w:w="279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115C449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Perşembe</w:t>
            </w:r>
          </w:p>
        </w:tc>
        <w:tc>
          <w:tcPr>
            <w:tcW w:w="242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B180BEC" w14:textId="77777777" w:rsidR="009E3766" w:rsidRPr="00BF6A18" w:rsidRDefault="009E3766" w:rsidP="00C61D24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Cuma</w:t>
            </w:r>
          </w:p>
        </w:tc>
      </w:tr>
      <w:tr w:rsidR="009B2752" w:rsidRPr="00BF6A18" w14:paraId="0719B283" w14:textId="77777777" w:rsidTr="00C61D24">
        <w:trPr>
          <w:cantSplit/>
          <w:trHeight w:val="891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0CE20D52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I.</w:t>
            </w:r>
          </w:p>
          <w:p w14:paraId="5725C83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5F80015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08:30 – 09:15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CC02206" w14:textId="04F11CD1" w:rsidR="00AD2594" w:rsidRPr="00D96ECA" w:rsidRDefault="00AD2594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65B82" w14:textId="406CFDCE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2BFE9AFF" w14:textId="53C8FA4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18CE46E" w14:textId="088A9E5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52427D9" w14:textId="0A873C73" w:rsidR="00AD2594" w:rsidRPr="00BF6A18" w:rsidRDefault="00AD2594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25CD540E" w14:textId="77777777" w:rsidTr="00C61D24">
        <w:trPr>
          <w:cantSplit/>
          <w:trHeight w:val="754"/>
        </w:trPr>
        <w:tc>
          <w:tcPr>
            <w:tcW w:w="826" w:type="dxa"/>
            <w:textDirection w:val="btLr"/>
            <w:vAlign w:val="center"/>
          </w:tcPr>
          <w:p w14:paraId="7FE1F6A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II. </w:t>
            </w:r>
          </w:p>
          <w:p w14:paraId="1AC10F56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7B760A9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09:20 – 10:05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61B6FDF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BİLGİSAYAR DESTEKLİ GRAFİK TASARIM</w:t>
            </w:r>
          </w:p>
          <w:p w14:paraId="259F8C63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EDA ER</w:t>
            </w:r>
          </w:p>
          <w:p w14:paraId="74D98BA7" w14:textId="77777777" w:rsidR="00912201" w:rsidRPr="00D96ECA" w:rsidRDefault="00912201" w:rsidP="00912201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58CF6FC4" w14:textId="77777777" w:rsidR="00912201" w:rsidRDefault="00912201" w:rsidP="00912201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 xml:space="preserve">B7 </w:t>
            </w:r>
            <w:r w:rsidRPr="00D96ECA">
              <w:rPr>
                <w:b/>
                <w:bCs/>
                <w:sz w:val="12"/>
              </w:rPr>
              <w:t>NOLU DERSLİK</w:t>
            </w:r>
          </w:p>
          <w:p w14:paraId="28FF93D6" w14:textId="004D4276" w:rsidR="00912201" w:rsidRDefault="0058764D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28</w:t>
            </w:r>
            <w:r w:rsidR="00912201"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7A8227F6" w14:textId="6EAEF40D" w:rsidR="00AD2594" w:rsidRPr="00912201" w:rsidRDefault="00912201" w:rsidP="007A2489">
            <w:pPr>
              <w:jc w:val="center"/>
              <w:rPr>
                <w:b/>
                <w:bCs/>
                <w:sz w:val="14"/>
                <w:szCs w:val="14"/>
              </w:rPr>
            </w:pPr>
            <w:r w:rsidRPr="00912201">
              <w:rPr>
                <w:b/>
                <w:bCs/>
                <w:color w:val="FF0000"/>
                <w:sz w:val="14"/>
                <w:szCs w:val="14"/>
              </w:rPr>
              <w:t>10:00-11:00</w:t>
            </w: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1ABF1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DESEN II</w:t>
            </w:r>
          </w:p>
          <w:p w14:paraId="483E09CD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DOÇ. DR. HATİCE TOZUN</w:t>
            </w:r>
          </w:p>
          <w:p w14:paraId="0F0AE1BB" w14:textId="7777777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2F8277C2" w14:textId="77777777" w:rsidR="00912201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B6 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NOLU DERSLİK</w:t>
            </w:r>
          </w:p>
          <w:p w14:paraId="63A7649A" w14:textId="5C8274DA" w:rsidR="00AD2594" w:rsidRDefault="0058764D" w:rsidP="00912201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29</w:t>
            </w:r>
            <w:r w:rsidR="00912201"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68B51212" w14:textId="27CB4B27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 w:rsidRPr="00912201">
              <w:rPr>
                <w:b/>
                <w:bCs/>
                <w:color w:val="FF0000"/>
                <w:sz w:val="14"/>
                <w:szCs w:val="14"/>
              </w:rPr>
              <w:t>10:00-11:00</w:t>
            </w: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5B1489F6" w14:textId="60362BB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3DFD814D" w14:textId="48E931D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41564622" w14:textId="1078FA7F" w:rsidR="009B2752" w:rsidRPr="00BF6A18" w:rsidRDefault="009B2752" w:rsidP="00BC55E3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2A975479" w14:textId="77777777" w:rsidTr="00C61D24">
        <w:trPr>
          <w:cantSplit/>
          <w:trHeight w:val="891"/>
        </w:trPr>
        <w:tc>
          <w:tcPr>
            <w:tcW w:w="826" w:type="dxa"/>
            <w:textDirection w:val="btLr"/>
            <w:vAlign w:val="center"/>
          </w:tcPr>
          <w:p w14:paraId="511E5E6C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III. </w:t>
            </w:r>
          </w:p>
          <w:p w14:paraId="15193E10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046EA3B7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10:10 – 10:55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D5CA402" w14:textId="24C9ED0C" w:rsidR="00AD2594" w:rsidRPr="00D96ECA" w:rsidRDefault="00AD2594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46FF97" w14:textId="17A9CD76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C2BDC" w14:textId="5473C27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75D52AAE" w14:textId="7A308B94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B7F3816" w14:textId="666C3247" w:rsidR="009B2752" w:rsidRPr="00BF6A18" w:rsidRDefault="009B2752" w:rsidP="007132AC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9B2752" w:rsidRPr="00BF6A18" w14:paraId="6A7F223F" w14:textId="77777777" w:rsidTr="00C61D24">
        <w:trPr>
          <w:cantSplit/>
          <w:trHeight w:val="802"/>
        </w:trPr>
        <w:tc>
          <w:tcPr>
            <w:tcW w:w="826" w:type="dxa"/>
            <w:tcBorders>
              <w:bottom w:val="triple" w:sz="4" w:space="0" w:color="auto"/>
            </w:tcBorders>
            <w:textDirection w:val="btLr"/>
            <w:vAlign w:val="center"/>
          </w:tcPr>
          <w:p w14:paraId="0A906D71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IV. </w:t>
            </w:r>
          </w:p>
          <w:p w14:paraId="61C34677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bottom w:val="triple" w:sz="4" w:space="0" w:color="auto"/>
            </w:tcBorders>
            <w:vAlign w:val="center"/>
          </w:tcPr>
          <w:p w14:paraId="1B7328D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11:00 – 11:45</w:t>
            </w:r>
          </w:p>
        </w:tc>
        <w:tc>
          <w:tcPr>
            <w:tcW w:w="2724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21C60CCA" w14:textId="594E72CA" w:rsidR="00AD2594" w:rsidRPr="00D96ECA" w:rsidRDefault="00AD2594" w:rsidP="007A2489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C35741" w14:textId="32C70223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BA89D1A" w14:textId="77F94425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70817999" w14:textId="06D654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0126CD8A" w14:textId="77777777" w:rsidR="00BC55E3" w:rsidRPr="007132AC" w:rsidRDefault="00BC55E3" w:rsidP="00BC55E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/>
                <w:bCs/>
                <w:color w:val="000000" w:themeColor="text1"/>
                <w:sz w:val="13"/>
                <w:szCs w:val="13"/>
              </w:rPr>
              <w:t>TEMEL TASARIM STÜDYOSU II</w:t>
            </w:r>
          </w:p>
          <w:p w14:paraId="48A7DEBB" w14:textId="77777777" w:rsidR="00BC55E3" w:rsidRPr="007132AC" w:rsidRDefault="00BC55E3" w:rsidP="00BC55E3">
            <w:pPr>
              <w:jc w:val="center"/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</w:pPr>
            <w:r w:rsidRPr="007132AC">
              <w:rPr>
                <w:rFonts w:ascii="Calibri" w:hAnsi="Calibri"/>
                <w:bCs/>
                <w:color w:val="000000" w:themeColor="text1"/>
                <w:sz w:val="13"/>
                <w:szCs w:val="13"/>
              </w:rPr>
              <w:t>31. madde GÖKALP KELLECİOĞLU</w:t>
            </w:r>
          </w:p>
          <w:p w14:paraId="6B187D3B" w14:textId="77777777" w:rsidR="00BC55E3" w:rsidRPr="00D96ECA" w:rsidRDefault="00BC55E3" w:rsidP="00BC55E3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258928D0" w14:textId="77777777" w:rsidR="00BC55E3" w:rsidRDefault="00BC55E3" w:rsidP="00BC55E3">
            <w:pPr>
              <w:jc w:val="center"/>
              <w:rPr>
                <w:b/>
                <w:bCs/>
                <w:sz w:val="12"/>
              </w:rPr>
            </w:pPr>
            <w:r>
              <w:rPr>
                <w:b/>
                <w:bCs/>
                <w:sz w:val="12"/>
              </w:rPr>
              <w:t>B2</w:t>
            </w:r>
            <w:r w:rsidRPr="00D96ECA">
              <w:rPr>
                <w:b/>
                <w:bCs/>
                <w:sz w:val="12"/>
              </w:rPr>
              <w:t xml:space="preserve"> NOLU DERSLİK</w:t>
            </w:r>
          </w:p>
          <w:p w14:paraId="73C471A2" w14:textId="12DC186A" w:rsidR="009B2752" w:rsidRDefault="0058764D" w:rsidP="00BC55E3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</w:t>
            </w:r>
            <w:r w:rsidR="00BC55E3" w:rsidRPr="00AD2594">
              <w:rPr>
                <w:b/>
                <w:bCs/>
                <w:color w:val="FF0000"/>
                <w:sz w:val="12"/>
              </w:rPr>
              <w:t xml:space="preserve"> </w:t>
            </w:r>
            <w:r w:rsidR="00E86F44">
              <w:rPr>
                <w:b/>
                <w:bCs/>
                <w:color w:val="FF0000"/>
                <w:sz w:val="12"/>
              </w:rPr>
              <w:t>MAYIS</w:t>
            </w:r>
            <w:r w:rsidR="00BC55E3"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50FBE4A3" w14:textId="0FDFF056" w:rsidR="00BC55E3" w:rsidRPr="00BF6A18" w:rsidRDefault="00BC55E3" w:rsidP="00BC55E3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11:00-12:00</w:t>
            </w:r>
          </w:p>
        </w:tc>
      </w:tr>
      <w:tr w:rsidR="00151D7A" w:rsidRPr="00BF6A18" w14:paraId="400F989A" w14:textId="77777777" w:rsidTr="00C61D24">
        <w:trPr>
          <w:trHeight w:val="362"/>
        </w:trPr>
        <w:tc>
          <w:tcPr>
            <w:tcW w:w="82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A51AD58" w14:textId="77777777" w:rsidR="00151D7A" w:rsidRPr="00BF6A18" w:rsidRDefault="00151D7A" w:rsidP="00151D7A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Ara</w:t>
            </w:r>
          </w:p>
        </w:tc>
        <w:tc>
          <w:tcPr>
            <w:tcW w:w="129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A73D65F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12:00 – 13:00</w:t>
            </w:r>
          </w:p>
        </w:tc>
        <w:tc>
          <w:tcPr>
            <w:tcW w:w="2724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8F3C656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6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B0CCA8C" w14:textId="3DF145A0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64C35FFB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6461B97" w14:textId="77777777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14:paraId="3A9D4FEA" w14:textId="5465D44B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A36858F" w14:textId="77777777" w:rsidTr="00C61D24">
        <w:trPr>
          <w:cantSplit/>
          <w:trHeight w:val="847"/>
        </w:trPr>
        <w:tc>
          <w:tcPr>
            <w:tcW w:w="826" w:type="dxa"/>
            <w:tcBorders>
              <w:top w:val="triple" w:sz="4" w:space="0" w:color="auto"/>
            </w:tcBorders>
            <w:textDirection w:val="btLr"/>
            <w:vAlign w:val="center"/>
          </w:tcPr>
          <w:p w14:paraId="315E288F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V. </w:t>
            </w:r>
          </w:p>
          <w:p w14:paraId="0446BCE9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tcBorders>
              <w:top w:val="triple" w:sz="4" w:space="0" w:color="auto"/>
            </w:tcBorders>
            <w:vAlign w:val="center"/>
          </w:tcPr>
          <w:p w14:paraId="28C9EAA6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13:00 – 13:45</w:t>
            </w:r>
          </w:p>
        </w:tc>
        <w:tc>
          <w:tcPr>
            <w:tcW w:w="2724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3AA37A0" w14:textId="49706A34" w:rsidR="00912201" w:rsidRPr="00D96ECA" w:rsidRDefault="00912201" w:rsidP="00912201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  <w:u w:val="single"/>
              </w:rPr>
            </w:pPr>
          </w:p>
        </w:tc>
        <w:tc>
          <w:tcPr>
            <w:tcW w:w="286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673017DC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TASARIM KURAM VE ARAŞTIRMALARI</w:t>
            </w:r>
          </w:p>
          <w:p w14:paraId="3B105021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sz w:val="13"/>
                <w:szCs w:val="13"/>
              </w:rPr>
              <w:t>DOÇ. DR. HATİCE TOZUN</w:t>
            </w:r>
          </w:p>
          <w:p w14:paraId="7BDEC977" w14:textId="77777777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İLETİŞİM FAKÜLTESİ</w:t>
            </w:r>
          </w:p>
          <w:p w14:paraId="4BC1FA96" w14:textId="77777777" w:rsidR="009B2752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>B2</w:t>
            </w: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 xml:space="preserve"> NOLU DERSLİK</w:t>
            </w:r>
          </w:p>
          <w:p w14:paraId="7E554D05" w14:textId="3474C9E6" w:rsidR="00AD2594" w:rsidRDefault="0058764D" w:rsidP="009B2752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29</w:t>
            </w:r>
            <w:r w:rsidR="00AD2594"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6970565A" w14:textId="2940051A" w:rsidR="00912201" w:rsidRPr="00D96ECA" w:rsidRDefault="00912201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F2D97" w14:textId="4AD1BC43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bookmarkStart w:id="0" w:name="_GoBack"/>
            <w:bookmarkEnd w:id="0"/>
          </w:p>
        </w:tc>
        <w:tc>
          <w:tcPr>
            <w:tcW w:w="2791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488EECDA" w14:textId="70A04A5E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top w:val="triple" w:sz="4" w:space="0" w:color="auto"/>
            </w:tcBorders>
            <w:shd w:val="clear" w:color="auto" w:fill="FFFFFF" w:themeFill="background1"/>
            <w:vAlign w:val="center"/>
          </w:tcPr>
          <w:p w14:paraId="723D006D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SANAT TARİHİ II</w:t>
            </w:r>
          </w:p>
          <w:p w14:paraId="2946423F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ELÇİN AS</w:t>
            </w:r>
          </w:p>
          <w:p w14:paraId="07683871" w14:textId="77777777" w:rsidR="00BC55E3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DERİ MÜHENDİSLİĞİ </w:t>
            </w:r>
          </w:p>
          <w:p w14:paraId="4449FA74" w14:textId="77777777" w:rsidR="00BC55E3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DM11 NOLU DERSLİK </w:t>
            </w:r>
          </w:p>
          <w:p w14:paraId="5A45508B" w14:textId="1BB30909" w:rsidR="009B2752" w:rsidRDefault="0058764D" w:rsidP="00BC55E3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</w:t>
            </w:r>
            <w:r w:rsidR="00BC55E3" w:rsidRPr="00AD2594">
              <w:rPr>
                <w:b/>
                <w:bCs/>
                <w:color w:val="FF0000"/>
                <w:sz w:val="12"/>
              </w:rPr>
              <w:t xml:space="preserve"> </w:t>
            </w:r>
            <w:r w:rsidR="00E86F44">
              <w:rPr>
                <w:b/>
                <w:bCs/>
                <w:color w:val="FF0000"/>
                <w:sz w:val="12"/>
              </w:rPr>
              <w:t>MAYIS</w:t>
            </w:r>
            <w:r w:rsidR="00BC55E3" w:rsidRPr="00AD2594">
              <w:rPr>
                <w:b/>
                <w:bCs/>
                <w:color w:val="FF0000"/>
                <w:sz w:val="12"/>
              </w:rPr>
              <w:t xml:space="preserve"> 2025</w:t>
            </w:r>
          </w:p>
          <w:p w14:paraId="2E212FE1" w14:textId="0697B9B4" w:rsidR="00BC55E3" w:rsidRPr="00BF6A18" w:rsidRDefault="00BC55E3" w:rsidP="00BC55E3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13:00-14:00</w:t>
            </w:r>
          </w:p>
        </w:tc>
      </w:tr>
      <w:tr w:rsidR="009B2752" w:rsidRPr="00BF6A18" w14:paraId="1440A544" w14:textId="77777777" w:rsidTr="00151D7A">
        <w:trPr>
          <w:cantSplit/>
          <w:trHeight w:val="930"/>
        </w:trPr>
        <w:tc>
          <w:tcPr>
            <w:tcW w:w="826" w:type="dxa"/>
            <w:textDirection w:val="btLr"/>
            <w:vAlign w:val="center"/>
          </w:tcPr>
          <w:p w14:paraId="28AE88FB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 xml:space="preserve">VI. </w:t>
            </w:r>
          </w:p>
          <w:p w14:paraId="4AC9CA58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Ders</w:t>
            </w:r>
          </w:p>
        </w:tc>
        <w:tc>
          <w:tcPr>
            <w:tcW w:w="1290" w:type="dxa"/>
            <w:vAlign w:val="center"/>
          </w:tcPr>
          <w:p w14:paraId="3A645E8C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13:50 – 14:35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36369AC1" w14:textId="7378617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46BE41F" w14:textId="7A74E81B" w:rsidR="00AD2594" w:rsidRPr="00D96ECA" w:rsidRDefault="00AD2594" w:rsidP="009B2752">
            <w:pPr>
              <w:jc w:val="center"/>
              <w:rPr>
                <w:rFonts w:ascii="Calibri" w:hAnsi="Calibri"/>
                <w:b/>
                <w:bCs/>
                <w:color w:val="FF0000"/>
                <w:sz w:val="13"/>
                <w:szCs w:val="13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075A8" w14:textId="71F95F9F" w:rsidR="009B2752" w:rsidRPr="00D96ECA" w:rsidRDefault="00A6476E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rFonts w:ascii="Calibri" w:hAnsi="Calibri"/>
                <w:b/>
                <w:bCs/>
                <w:sz w:val="13"/>
                <w:szCs w:val="13"/>
              </w:rPr>
              <w:t xml:space="preserve"> </w:t>
            </w: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0BC4DD2" w14:textId="5051F906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5302248A" w14:textId="54FF35EE" w:rsidR="009B2752" w:rsidRPr="00BF6A18" w:rsidRDefault="009B2752" w:rsidP="007132AC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151D7A" w:rsidRPr="00BF6A18" w14:paraId="7D4B1F4D" w14:textId="77777777" w:rsidTr="00C61D24">
        <w:trPr>
          <w:cantSplit/>
          <w:trHeight w:val="835"/>
        </w:trPr>
        <w:tc>
          <w:tcPr>
            <w:tcW w:w="826" w:type="dxa"/>
            <w:textDirection w:val="btLr"/>
            <w:vAlign w:val="center"/>
          </w:tcPr>
          <w:p w14:paraId="0F10EC8F" w14:textId="77777777" w:rsidR="00151D7A" w:rsidRPr="00BF6A18" w:rsidRDefault="00151D7A" w:rsidP="00151D7A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VII.  Ders</w:t>
            </w:r>
          </w:p>
        </w:tc>
        <w:tc>
          <w:tcPr>
            <w:tcW w:w="1290" w:type="dxa"/>
            <w:vAlign w:val="center"/>
          </w:tcPr>
          <w:p w14:paraId="174FEF09" w14:textId="77777777" w:rsidR="00151D7A" w:rsidRPr="00BF6A18" w:rsidRDefault="00151D7A" w:rsidP="00151D7A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14:40 – 15:25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539E5661" w14:textId="6C412C9C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59990619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GÖRSEL İLETİŞİM TARİHİ II</w:t>
            </w:r>
          </w:p>
          <w:p w14:paraId="5E8BD6CE" w14:textId="77777777" w:rsidR="00BC55E3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 w:rsidRPr="00D96ECA">
              <w:rPr>
                <w:rFonts w:ascii="Calibri" w:hAnsi="Calibri"/>
                <w:b/>
                <w:bCs/>
                <w:sz w:val="13"/>
                <w:szCs w:val="13"/>
              </w:rPr>
              <w:t>DR. ÖĞR. ÜYESİ ONUR ORKAN AKŞİT</w:t>
            </w:r>
          </w:p>
          <w:p w14:paraId="35BC81FD" w14:textId="77777777" w:rsidR="00BC55E3" w:rsidRPr="00D96ECA" w:rsidRDefault="00BC55E3" w:rsidP="00BC55E3">
            <w:pPr>
              <w:ind w:right="32"/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İLETİŞİM FAKÜLTESİ</w:t>
            </w:r>
          </w:p>
          <w:p w14:paraId="1BD3A8FE" w14:textId="77777777" w:rsidR="00BC55E3" w:rsidRDefault="00BC55E3" w:rsidP="00BC55E3">
            <w:pPr>
              <w:jc w:val="center"/>
              <w:rPr>
                <w:b/>
                <w:bCs/>
                <w:sz w:val="12"/>
              </w:rPr>
            </w:pPr>
            <w:r w:rsidRPr="00D96ECA">
              <w:rPr>
                <w:b/>
                <w:bCs/>
                <w:sz w:val="12"/>
              </w:rPr>
              <w:t>B6 NOLU DERSLİK</w:t>
            </w:r>
          </w:p>
          <w:p w14:paraId="2206E933" w14:textId="50746A4F" w:rsidR="00BC55E3" w:rsidRDefault="0058764D" w:rsidP="00BC55E3">
            <w:pPr>
              <w:jc w:val="center"/>
              <w:rPr>
                <w:b/>
                <w:bCs/>
                <w:color w:val="FF0000"/>
                <w:sz w:val="12"/>
              </w:rPr>
            </w:pPr>
            <w:r>
              <w:rPr>
                <w:b/>
                <w:bCs/>
                <w:color w:val="FF0000"/>
                <w:sz w:val="12"/>
              </w:rPr>
              <w:t>29</w:t>
            </w:r>
            <w:r w:rsidR="00BC55E3" w:rsidRPr="00AD2594">
              <w:rPr>
                <w:b/>
                <w:bCs/>
                <w:color w:val="FF0000"/>
                <w:sz w:val="12"/>
              </w:rPr>
              <w:t xml:space="preserve"> NİSAN 2025</w:t>
            </w:r>
          </w:p>
          <w:p w14:paraId="38359C43" w14:textId="7E2D0398" w:rsidR="00151D7A" w:rsidRPr="00D96ECA" w:rsidRDefault="00BC55E3" w:rsidP="00BC55E3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  <w:r>
              <w:rPr>
                <w:b/>
                <w:bCs/>
                <w:color w:val="FF0000"/>
                <w:sz w:val="12"/>
              </w:rPr>
              <w:t>15:00-16:00</w:t>
            </w:r>
          </w:p>
        </w:tc>
        <w:tc>
          <w:tcPr>
            <w:tcW w:w="28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162EE6" w14:textId="7F371E7B" w:rsidR="00151D7A" w:rsidRPr="00D96ECA" w:rsidRDefault="00151D7A" w:rsidP="00F561E8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5D183FFB" w14:textId="73CB4533" w:rsidR="00151D7A" w:rsidRPr="00D96ECA" w:rsidRDefault="00151D7A" w:rsidP="00151D7A">
            <w:pPr>
              <w:jc w:val="center"/>
              <w:rPr>
                <w:rFonts w:ascii="Calibri" w:hAnsi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065B72AE" w14:textId="067A79AE" w:rsidR="00151D7A" w:rsidRPr="00BF6A18" w:rsidRDefault="00151D7A" w:rsidP="00151D7A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5074F571" w14:textId="77777777" w:rsidTr="00C61D24">
        <w:trPr>
          <w:cantSplit/>
          <w:trHeight w:val="847"/>
        </w:trPr>
        <w:tc>
          <w:tcPr>
            <w:tcW w:w="826" w:type="dxa"/>
            <w:textDirection w:val="btLr"/>
            <w:vAlign w:val="center"/>
          </w:tcPr>
          <w:p w14:paraId="45FCBF9D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VIII.  Ders</w:t>
            </w:r>
          </w:p>
        </w:tc>
        <w:tc>
          <w:tcPr>
            <w:tcW w:w="1290" w:type="dxa"/>
            <w:vAlign w:val="center"/>
          </w:tcPr>
          <w:p w14:paraId="0C4FC095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15:30 – 16:15</w:t>
            </w:r>
          </w:p>
        </w:tc>
        <w:tc>
          <w:tcPr>
            <w:tcW w:w="2724" w:type="dxa"/>
            <w:shd w:val="clear" w:color="auto" w:fill="FFFFFF" w:themeFill="background1"/>
            <w:vAlign w:val="center"/>
          </w:tcPr>
          <w:p w14:paraId="4545460E" w14:textId="1B595708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shd w:val="clear" w:color="auto" w:fill="FFFFFF" w:themeFill="background1"/>
            <w:vAlign w:val="center"/>
          </w:tcPr>
          <w:p w14:paraId="4A922253" w14:textId="1FEFD5A8" w:rsidR="00912201" w:rsidRPr="00D96ECA" w:rsidRDefault="00912201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shd w:val="clear" w:color="auto" w:fill="FFFFFF" w:themeFill="background1"/>
            <w:vAlign w:val="center"/>
          </w:tcPr>
          <w:p w14:paraId="633BA62A" w14:textId="6ACC1EDF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shd w:val="clear" w:color="auto" w:fill="FFFFFF" w:themeFill="background1"/>
            <w:vAlign w:val="center"/>
          </w:tcPr>
          <w:p w14:paraId="02627533" w14:textId="582AB68D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shd w:val="clear" w:color="auto" w:fill="FFFFFF" w:themeFill="background1"/>
            <w:vAlign w:val="center"/>
          </w:tcPr>
          <w:p w14:paraId="1636D423" w14:textId="315281FB" w:rsidR="00AD2594" w:rsidRPr="00BF6A18" w:rsidRDefault="00AD2594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  <w:tr w:rsidR="009B2752" w:rsidRPr="00BF6A18" w14:paraId="4D8756A8" w14:textId="77777777" w:rsidTr="00C61D24">
        <w:trPr>
          <w:cantSplit/>
          <w:trHeight w:val="971"/>
        </w:trPr>
        <w:tc>
          <w:tcPr>
            <w:tcW w:w="826" w:type="dxa"/>
            <w:tcBorders>
              <w:bottom w:val="thinThickSmallGap" w:sz="24" w:space="0" w:color="auto"/>
            </w:tcBorders>
            <w:textDirection w:val="btLr"/>
            <w:vAlign w:val="center"/>
          </w:tcPr>
          <w:p w14:paraId="31F8DFC5" w14:textId="77777777" w:rsidR="009B2752" w:rsidRPr="00BF6A18" w:rsidRDefault="009B2752" w:rsidP="009B2752">
            <w:pPr>
              <w:ind w:left="113" w:right="113"/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BF6A18">
              <w:rPr>
                <w:rFonts w:ascii="Calibri" w:hAnsi="Calibri"/>
                <w:b/>
                <w:sz w:val="13"/>
                <w:szCs w:val="13"/>
              </w:rPr>
              <w:t>IX.  Ders</w:t>
            </w:r>
          </w:p>
        </w:tc>
        <w:tc>
          <w:tcPr>
            <w:tcW w:w="1290" w:type="dxa"/>
            <w:tcBorders>
              <w:bottom w:val="thinThickSmallGap" w:sz="24" w:space="0" w:color="auto"/>
            </w:tcBorders>
            <w:vAlign w:val="center"/>
          </w:tcPr>
          <w:p w14:paraId="33AD5BBD" w14:textId="77777777" w:rsidR="009B2752" w:rsidRPr="00BF6A18" w:rsidRDefault="009B2752" w:rsidP="009B2752">
            <w:pPr>
              <w:jc w:val="center"/>
              <w:rPr>
                <w:rFonts w:ascii="Calibri" w:hAnsi="Calibri"/>
                <w:sz w:val="13"/>
                <w:szCs w:val="13"/>
              </w:rPr>
            </w:pPr>
            <w:r w:rsidRPr="00BF6A18">
              <w:rPr>
                <w:rFonts w:ascii="Calibri" w:hAnsi="Calibri"/>
                <w:sz w:val="13"/>
                <w:szCs w:val="13"/>
              </w:rPr>
              <w:t>16:20 – 17:05</w:t>
            </w:r>
          </w:p>
        </w:tc>
        <w:tc>
          <w:tcPr>
            <w:tcW w:w="27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A52CF7" w14:textId="25E0D692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6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7BAC844" w14:textId="4FCCAF7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879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3A18596" w14:textId="33C93F28" w:rsidR="009B2752" w:rsidRPr="00D96ECA" w:rsidRDefault="009B2752" w:rsidP="009B2752">
            <w:pPr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79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68E9DC4" w14:textId="7E2FF9FB" w:rsidR="009B2752" w:rsidRPr="00D96ECA" w:rsidRDefault="009B2752" w:rsidP="009B2752">
            <w:pPr>
              <w:jc w:val="center"/>
              <w:rPr>
                <w:rFonts w:ascii="Calibri" w:hAnsi="Calibri"/>
                <w:b/>
                <w:bCs/>
                <w:sz w:val="13"/>
                <w:szCs w:val="13"/>
              </w:rPr>
            </w:pPr>
          </w:p>
        </w:tc>
        <w:tc>
          <w:tcPr>
            <w:tcW w:w="242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8472C9D" w14:textId="5DC4CB4B" w:rsidR="009B2752" w:rsidRPr="00BF6A18" w:rsidRDefault="009B2752" w:rsidP="009B2752">
            <w:pPr>
              <w:jc w:val="center"/>
              <w:rPr>
                <w:rFonts w:ascii="Calibri" w:hAnsi="Calibri"/>
                <w:bCs/>
                <w:sz w:val="13"/>
                <w:szCs w:val="13"/>
              </w:rPr>
            </w:pPr>
          </w:p>
        </w:tc>
      </w:tr>
    </w:tbl>
    <w:p w14:paraId="5C1439C8" w14:textId="77777777" w:rsidR="005922B4" w:rsidRPr="00BF6A18" w:rsidRDefault="005922B4" w:rsidP="00C61D24">
      <w:pPr>
        <w:rPr>
          <w:sz w:val="13"/>
          <w:szCs w:val="13"/>
        </w:rPr>
      </w:pPr>
    </w:p>
    <w:sectPr w:rsidR="005922B4" w:rsidRPr="00BF6A18" w:rsidSect="0096249A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4C819" w14:textId="77777777" w:rsidR="0063086C" w:rsidRDefault="0063086C" w:rsidP="00B35A54">
      <w:r>
        <w:separator/>
      </w:r>
    </w:p>
  </w:endnote>
  <w:endnote w:type="continuationSeparator" w:id="0">
    <w:p w14:paraId="79C68C51" w14:textId="77777777" w:rsidR="0063086C" w:rsidRDefault="0063086C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A82B" w14:textId="77777777" w:rsidR="0063086C" w:rsidRDefault="0063086C" w:rsidP="00B35A54">
      <w:r>
        <w:separator/>
      </w:r>
    </w:p>
  </w:footnote>
  <w:footnote w:type="continuationSeparator" w:id="0">
    <w:p w14:paraId="3E2BEBFE" w14:textId="77777777" w:rsidR="0063086C" w:rsidRDefault="0063086C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B2734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20BC266" w14:textId="1F4F2E71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8E382D">
      <w:rPr>
        <w:b/>
      </w:rPr>
      <w:t xml:space="preserve"> (</w:t>
    </w:r>
    <w:r w:rsidR="003A1144">
      <w:rPr>
        <w:b/>
      </w:rPr>
      <w:t>2024-2025</w:t>
    </w:r>
    <w:r w:rsidR="004E17E4">
      <w:rPr>
        <w:b/>
      </w:rPr>
      <w:t>)</w:t>
    </w:r>
  </w:p>
  <w:p w14:paraId="182D61A1" w14:textId="624AE901" w:rsidR="00B35A54" w:rsidRPr="00B35A54" w:rsidRDefault="00F019E8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1. </w:t>
    </w:r>
    <w:r w:rsidR="00B35A54">
      <w:rPr>
        <w:b/>
      </w:rPr>
      <w:t xml:space="preserve">SINIF </w:t>
    </w:r>
    <w:r w:rsidR="00642D92">
      <w:rPr>
        <w:b/>
      </w:rPr>
      <w:t>BAHAR</w:t>
    </w:r>
    <w:r w:rsidR="00B35A54">
      <w:rPr>
        <w:b/>
      </w:rPr>
      <w:t xml:space="preserve"> DÖNEMİ </w:t>
    </w:r>
    <w:r w:rsidR="00084240">
      <w:rPr>
        <w:b/>
      </w:rPr>
      <w:t>VİZE</w:t>
    </w:r>
    <w:r w:rsidR="0058764D">
      <w:rPr>
        <w:b/>
      </w:rPr>
      <w:t xml:space="preserve"> MAZERET</w:t>
    </w:r>
    <w:r w:rsidR="00084240">
      <w:rPr>
        <w:b/>
      </w:rPr>
      <w:t xml:space="preserve"> 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01E13"/>
    <w:rsid w:val="0000223C"/>
    <w:rsid w:val="00006290"/>
    <w:rsid w:val="00011282"/>
    <w:rsid w:val="000527FC"/>
    <w:rsid w:val="00055192"/>
    <w:rsid w:val="00060E47"/>
    <w:rsid w:val="00081243"/>
    <w:rsid w:val="00084240"/>
    <w:rsid w:val="000A4F70"/>
    <w:rsid w:val="000D018B"/>
    <w:rsid w:val="000D0BC3"/>
    <w:rsid w:val="000E0460"/>
    <w:rsid w:val="000E5BE8"/>
    <w:rsid w:val="000E76DD"/>
    <w:rsid w:val="00103620"/>
    <w:rsid w:val="00104B6E"/>
    <w:rsid w:val="00104C6A"/>
    <w:rsid w:val="00112FB4"/>
    <w:rsid w:val="00123F81"/>
    <w:rsid w:val="00127476"/>
    <w:rsid w:val="00135148"/>
    <w:rsid w:val="00146914"/>
    <w:rsid w:val="00151D7A"/>
    <w:rsid w:val="0015400E"/>
    <w:rsid w:val="00154A67"/>
    <w:rsid w:val="00154FB1"/>
    <w:rsid w:val="00173D0E"/>
    <w:rsid w:val="00174A4C"/>
    <w:rsid w:val="00175E3A"/>
    <w:rsid w:val="001B1017"/>
    <w:rsid w:val="001C08FF"/>
    <w:rsid w:val="001C3F69"/>
    <w:rsid w:val="001C460B"/>
    <w:rsid w:val="001F4784"/>
    <w:rsid w:val="001F73B8"/>
    <w:rsid w:val="00206355"/>
    <w:rsid w:val="002070EB"/>
    <w:rsid w:val="00210C35"/>
    <w:rsid w:val="002115A1"/>
    <w:rsid w:val="00213869"/>
    <w:rsid w:val="002140B3"/>
    <w:rsid w:val="00216744"/>
    <w:rsid w:val="00216A75"/>
    <w:rsid w:val="00220FEE"/>
    <w:rsid w:val="0022476C"/>
    <w:rsid w:val="0022724C"/>
    <w:rsid w:val="00230B6E"/>
    <w:rsid w:val="002371B2"/>
    <w:rsid w:val="00244D54"/>
    <w:rsid w:val="00251066"/>
    <w:rsid w:val="00274013"/>
    <w:rsid w:val="00285484"/>
    <w:rsid w:val="0028690C"/>
    <w:rsid w:val="00296B96"/>
    <w:rsid w:val="002A67AE"/>
    <w:rsid w:val="002B4DC5"/>
    <w:rsid w:val="002D2F5D"/>
    <w:rsid w:val="002D717D"/>
    <w:rsid w:val="002E2365"/>
    <w:rsid w:val="002E5A72"/>
    <w:rsid w:val="002E617E"/>
    <w:rsid w:val="002F1244"/>
    <w:rsid w:val="002F78C7"/>
    <w:rsid w:val="00302564"/>
    <w:rsid w:val="00303415"/>
    <w:rsid w:val="00311408"/>
    <w:rsid w:val="00311C92"/>
    <w:rsid w:val="003137C3"/>
    <w:rsid w:val="0032116D"/>
    <w:rsid w:val="00322195"/>
    <w:rsid w:val="003376FE"/>
    <w:rsid w:val="00352274"/>
    <w:rsid w:val="00362FC1"/>
    <w:rsid w:val="00377096"/>
    <w:rsid w:val="00377A96"/>
    <w:rsid w:val="0038429D"/>
    <w:rsid w:val="003862F1"/>
    <w:rsid w:val="00390440"/>
    <w:rsid w:val="003A0743"/>
    <w:rsid w:val="003A1144"/>
    <w:rsid w:val="003C183C"/>
    <w:rsid w:val="003C5F81"/>
    <w:rsid w:val="003C67AA"/>
    <w:rsid w:val="003D5F9C"/>
    <w:rsid w:val="003E4055"/>
    <w:rsid w:val="00414D54"/>
    <w:rsid w:val="00446D1C"/>
    <w:rsid w:val="0044755D"/>
    <w:rsid w:val="00485B14"/>
    <w:rsid w:val="004909A6"/>
    <w:rsid w:val="0049342F"/>
    <w:rsid w:val="00493D34"/>
    <w:rsid w:val="00495202"/>
    <w:rsid w:val="004C57F5"/>
    <w:rsid w:val="004C6C94"/>
    <w:rsid w:val="004D4AAD"/>
    <w:rsid w:val="004E17E4"/>
    <w:rsid w:val="004E6A40"/>
    <w:rsid w:val="004F0B68"/>
    <w:rsid w:val="004F6745"/>
    <w:rsid w:val="004F7518"/>
    <w:rsid w:val="005363E9"/>
    <w:rsid w:val="00545668"/>
    <w:rsid w:val="00572823"/>
    <w:rsid w:val="0058367E"/>
    <w:rsid w:val="005874CC"/>
    <w:rsid w:val="0058764D"/>
    <w:rsid w:val="005922B4"/>
    <w:rsid w:val="005947D7"/>
    <w:rsid w:val="005B6311"/>
    <w:rsid w:val="005C2E65"/>
    <w:rsid w:val="005E2D6B"/>
    <w:rsid w:val="005E610D"/>
    <w:rsid w:val="005F23A9"/>
    <w:rsid w:val="005F38E2"/>
    <w:rsid w:val="00600D51"/>
    <w:rsid w:val="0061489C"/>
    <w:rsid w:val="00625854"/>
    <w:rsid w:val="0063086C"/>
    <w:rsid w:val="0063474E"/>
    <w:rsid w:val="00634E24"/>
    <w:rsid w:val="00642D2D"/>
    <w:rsid w:val="00642D92"/>
    <w:rsid w:val="006470D6"/>
    <w:rsid w:val="0065175F"/>
    <w:rsid w:val="006571DF"/>
    <w:rsid w:val="00672BAA"/>
    <w:rsid w:val="00680173"/>
    <w:rsid w:val="006840E3"/>
    <w:rsid w:val="00693829"/>
    <w:rsid w:val="006A5A78"/>
    <w:rsid w:val="006A67CA"/>
    <w:rsid w:val="006B55F4"/>
    <w:rsid w:val="006C1406"/>
    <w:rsid w:val="006D0C6A"/>
    <w:rsid w:val="006E2F77"/>
    <w:rsid w:val="006E33A1"/>
    <w:rsid w:val="006E7B32"/>
    <w:rsid w:val="006F4CDE"/>
    <w:rsid w:val="00711FDD"/>
    <w:rsid w:val="007132AC"/>
    <w:rsid w:val="007439A5"/>
    <w:rsid w:val="00743B14"/>
    <w:rsid w:val="00745574"/>
    <w:rsid w:val="007666E3"/>
    <w:rsid w:val="00767770"/>
    <w:rsid w:val="00785B8E"/>
    <w:rsid w:val="00790458"/>
    <w:rsid w:val="00797FBE"/>
    <w:rsid w:val="007A2489"/>
    <w:rsid w:val="007A2D01"/>
    <w:rsid w:val="007B5A9A"/>
    <w:rsid w:val="007B6C59"/>
    <w:rsid w:val="007B7509"/>
    <w:rsid w:val="007C4386"/>
    <w:rsid w:val="007E3E58"/>
    <w:rsid w:val="007E4927"/>
    <w:rsid w:val="007E6EA2"/>
    <w:rsid w:val="007E6F2C"/>
    <w:rsid w:val="00804C2C"/>
    <w:rsid w:val="00830F28"/>
    <w:rsid w:val="00830FB2"/>
    <w:rsid w:val="00835F04"/>
    <w:rsid w:val="008558C5"/>
    <w:rsid w:val="0085626C"/>
    <w:rsid w:val="00856AC7"/>
    <w:rsid w:val="00863D09"/>
    <w:rsid w:val="00886589"/>
    <w:rsid w:val="00895B17"/>
    <w:rsid w:val="008A419D"/>
    <w:rsid w:val="008C0C42"/>
    <w:rsid w:val="008C19A8"/>
    <w:rsid w:val="008D2882"/>
    <w:rsid w:val="008E35D9"/>
    <w:rsid w:val="008E382D"/>
    <w:rsid w:val="008F1AF9"/>
    <w:rsid w:val="008F282F"/>
    <w:rsid w:val="008F6CD3"/>
    <w:rsid w:val="0090070B"/>
    <w:rsid w:val="00912201"/>
    <w:rsid w:val="009132EA"/>
    <w:rsid w:val="00934B86"/>
    <w:rsid w:val="009451B8"/>
    <w:rsid w:val="0095321A"/>
    <w:rsid w:val="009569A9"/>
    <w:rsid w:val="0096249A"/>
    <w:rsid w:val="00967E00"/>
    <w:rsid w:val="00980BCA"/>
    <w:rsid w:val="00993CBF"/>
    <w:rsid w:val="009B2752"/>
    <w:rsid w:val="009C28B6"/>
    <w:rsid w:val="009C412B"/>
    <w:rsid w:val="009D24F9"/>
    <w:rsid w:val="009E02B4"/>
    <w:rsid w:val="009E3766"/>
    <w:rsid w:val="009E7ACF"/>
    <w:rsid w:val="009F2F15"/>
    <w:rsid w:val="009F3789"/>
    <w:rsid w:val="00A04B52"/>
    <w:rsid w:val="00A1482D"/>
    <w:rsid w:val="00A1677E"/>
    <w:rsid w:val="00A36E16"/>
    <w:rsid w:val="00A424C8"/>
    <w:rsid w:val="00A42D17"/>
    <w:rsid w:val="00A50040"/>
    <w:rsid w:val="00A5209B"/>
    <w:rsid w:val="00A52BA4"/>
    <w:rsid w:val="00A561B3"/>
    <w:rsid w:val="00A6476E"/>
    <w:rsid w:val="00A65FC2"/>
    <w:rsid w:val="00A661CA"/>
    <w:rsid w:val="00AA38D1"/>
    <w:rsid w:val="00AA68A2"/>
    <w:rsid w:val="00AA7930"/>
    <w:rsid w:val="00AC1E6E"/>
    <w:rsid w:val="00AD2594"/>
    <w:rsid w:val="00AD3080"/>
    <w:rsid w:val="00AE583D"/>
    <w:rsid w:val="00B10B30"/>
    <w:rsid w:val="00B129C7"/>
    <w:rsid w:val="00B13F76"/>
    <w:rsid w:val="00B15354"/>
    <w:rsid w:val="00B262C8"/>
    <w:rsid w:val="00B337FF"/>
    <w:rsid w:val="00B33E48"/>
    <w:rsid w:val="00B34A4C"/>
    <w:rsid w:val="00B35A54"/>
    <w:rsid w:val="00B426CB"/>
    <w:rsid w:val="00B446A1"/>
    <w:rsid w:val="00B55431"/>
    <w:rsid w:val="00B65224"/>
    <w:rsid w:val="00B6557F"/>
    <w:rsid w:val="00B76AF0"/>
    <w:rsid w:val="00B844DC"/>
    <w:rsid w:val="00BA5DC9"/>
    <w:rsid w:val="00BC29C4"/>
    <w:rsid w:val="00BC55E3"/>
    <w:rsid w:val="00BD0EE4"/>
    <w:rsid w:val="00BD0F6F"/>
    <w:rsid w:val="00BD31C6"/>
    <w:rsid w:val="00BD37DD"/>
    <w:rsid w:val="00BE205D"/>
    <w:rsid w:val="00BE64BF"/>
    <w:rsid w:val="00BF43C4"/>
    <w:rsid w:val="00BF6A18"/>
    <w:rsid w:val="00BF77FE"/>
    <w:rsid w:val="00C00A8C"/>
    <w:rsid w:val="00C128D0"/>
    <w:rsid w:val="00C1431D"/>
    <w:rsid w:val="00C14B7A"/>
    <w:rsid w:val="00C61334"/>
    <w:rsid w:val="00C61D24"/>
    <w:rsid w:val="00C84D23"/>
    <w:rsid w:val="00C90D4E"/>
    <w:rsid w:val="00CA1394"/>
    <w:rsid w:val="00CA48FE"/>
    <w:rsid w:val="00CA6E10"/>
    <w:rsid w:val="00CD2F69"/>
    <w:rsid w:val="00CD6D47"/>
    <w:rsid w:val="00D03DDA"/>
    <w:rsid w:val="00D31A13"/>
    <w:rsid w:val="00D3545B"/>
    <w:rsid w:val="00D40265"/>
    <w:rsid w:val="00D50712"/>
    <w:rsid w:val="00D61FC4"/>
    <w:rsid w:val="00D66C94"/>
    <w:rsid w:val="00D7136A"/>
    <w:rsid w:val="00D71DE5"/>
    <w:rsid w:val="00D803F6"/>
    <w:rsid w:val="00D828D9"/>
    <w:rsid w:val="00D82E69"/>
    <w:rsid w:val="00D83D47"/>
    <w:rsid w:val="00D96ECA"/>
    <w:rsid w:val="00DA06E4"/>
    <w:rsid w:val="00DB0DCD"/>
    <w:rsid w:val="00DC2040"/>
    <w:rsid w:val="00DC3016"/>
    <w:rsid w:val="00DD4A72"/>
    <w:rsid w:val="00DF103E"/>
    <w:rsid w:val="00E059AF"/>
    <w:rsid w:val="00E10B83"/>
    <w:rsid w:val="00E5042B"/>
    <w:rsid w:val="00E53949"/>
    <w:rsid w:val="00E54C1F"/>
    <w:rsid w:val="00E6231E"/>
    <w:rsid w:val="00E715A0"/>
    <w:rsid w:val="00E86F44"/>
    <w:rsid w:val="00EA45DC"/>
    <w:rsid w:val="00EB12A5"/>
    <w:rsid w:val="00EC1ABA"/>
    <w:rsid w:val="00ED2CED"/>
    <w:rsid w:val="00ED305C"/>
    <w:rsid w:val="00EE5417"/>
    <w:rsid w:val="00EE7112"/>
    <w:rsid w:val="00EF0718"/>
    <w:rsid w:val="00EF7294"/>
    <w:rsid w:val="00F019E8"/>
    <w:rsid w:val="00F17960"/>
    <w:rsid w:val="00F240F7"/>
    <w:rsid w:val="00F36CDF"/>
    <w:rsid w:val="00F4178C"/>
    <w:rsid w:val="00F478FE"/>
    <w:rsid w:val="00F561E8"/>
    <w:rsid w:val="00F70DC8"/>
    <w:rsid w:val="00F71114"/>
    <w:rsid w:val="00F75B67"/>
    <w:rsid w:val="00F77D95"/>
    <w:rsid w:val="00F80617"/>
    <w:rsid w:val="00F848D9"/>
    <w:rsid w:val="00F9635F"/>
    <w:rsid w:val="00FA3CD4"/>
    <w:rsid w:val="00FB4D47"/>
    <w:rsid w:val="00FD7B9D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91038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22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23C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44</cp:revision>
  <cp:lastPrinted>2024-01-24T11:22:00Z</cp:lastPrinted>
  <dcterms:created xsi:type="dcterms:W3CDTF">2024-01-23T07:03:00Z</dcterms:created>
  <dcterms:modified xsi:type="dcterms:W3CDTF">2025-03-18T10:47:00Z</dcterms:modified>
</cp:coreProperties>
</file>